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F28B" w14:textId="2935BCE1" w:rsidR="00BB738D" w:rsidRDefault="00183AA2">
      <w:r>
        <w:rPr>
          <w:rFonts w:hint="eastAsia"/>
        </w:rPr>
        <w:t>大口町商工会　中小事業者エネルギー価格高騰対策支援金</w:t>
      </w:r>
    </w:p>
    <w:p w14:paraId="718D5C99" w14:textId="77777777" w:rsidR="00183AA2" w:rsidRPr="00183AA2" w:rsidRDefault="00183AA2"/>
    <w:p w14:paraId="7626DC24" w14:textId="5E097851" w:rsidR="00183AA2" w:rsidRDefault="00183AA2">
      <w:r>
        <w:rPr>
          <w:rFonts w:hint="eastAsia"/>
        </w:rPr>
        <w:t>昨今のエネルギー価格等、諸物価高騰の経営への影響を鑑み、大口町内の事業所の皆様に支援金を支給いたします。</w:t>
      </w:r>
    </w:p>
    <w:p w14:paraId="40A557AA" w14:textId="77777777" w:rsidR="00183AA2" w:rsidRDefault="00183AA2"/>
    <w:p w14:paraId="652ECC96" w14:textId="0D341937" w:rsidR="00183AA2" w:rsidRDefault="00183AA2">
      <w:r>
        <w:rPr>
          <w:rFonts w:hint="eastAsia"/>
        </w:rPr>
        <w:t>１．目的</w:t>
      </w:r>
    </w:p>
    <w:p w14:paraId="3D28191F" w14:textId="77777777" w:rsidR="00183AA2" w:rsidRDefault="00183AA2">
      <w:r>
        <w:rPr>
          <w:rFonts w:hint="eastAsia"/>
        </w:rPr>
        <w:t xml:space="preserve">　　エネルギー価格高騰などが経営環境に大きく影響し、町内事業者の事業運営に甚大な影響を与えて</w:t>
      </w:r>
    </w:p>
    <w:p w14:paraId="0FAB385C" w14:textId="77777777" w:rsidR="00183AA2" w:rsidRDefault="00183AA2" w:rsidP="00183AA2">
      <w:pPr>
        <w:ind w:firstLineChars="100" w:firstLine="210"/>
      </w:pPr>
      <w:r>
        <w:rPr>
          <w:rFonts w:hint="eastAsia"/>
        </w:rPr>
        <w:t>いることを踏まえ、町内中小事業者（商工業者）に対し、事業継続の一助としていただくよう、支援</w:t>
      </w:r>
    </w:p>
    <w:p w14:paraId="07945747" w14:textId="0DF56625" w:rsidR="00183AA2" w:rsidRDefault="00183AA2" w:rsidP="00183AA2">
      <w:pPr>
        <w:ind w:firstLineChars="100" w:firstLine="210"/>
      </w:pPr>
      <w:r>
        <w:rPr>
          <w:rFonts w:hint="eastAsia"/>
        </w:rPr>
        <w:t>金を支給します。</w:t>
      </w:r>
    </w:p>
    <w:p w14:paraId="2F76699A" w14:textId="77777777" w:rsidR="00183AA2" w:rsidRDefault="00183AA2"/>
    <w:p w14:paraId="4C3D1B12" w14:textId="7C7CBBF8" w:rsidR="00183AA2" w:rsidRDefault="00183AA2">
      <w:r>
        <w:rPr>
          <w:rFonts w:hint="eastAsia"/>
        </w:rPr>
        <w:t>２．申請期間</w:t>
      </w:r>
    </w:p>
    <w:p w14:paraId="5E58340D" w14:textId="29FAD6C7" w:rsidR="00183AA2" w:rsidRDefault="00183AA2">
      <w:r>
        <w:rPr>
          <w:rFonts w:hint="eastAsia"/>
        </w:rPr>
        <w:t xml:space="preserve">　　令和５年１１月１日（水）～令和</w:t>
      </w:r>
      <w:r w:rsidR="00E3314C">
        <w:rPr>
          <w:rFonts w:hint="eastAsia"/>
        </w:rPr>
        <w:t>５</w:t>
      </w:r>
      <w:r>
        <w:rPr>
          <w:rFonts w:hint="eastAsia"/>
        </w:rPr>
        <w:t>年１</w:t>
      </w:r>
      <w:r w:rsidR="00E3314C">
        <w:rPr>
          <w:rFonts w:hint="eastAsia"/>
        </w:rPr>
        <w:t>２</w:t>
      </w:r>
      <w:r>
        <w:rPr>
          <w:rFonts w:hint="eastAsia"/>
        </w:rPr>
        <w:t>月</w:t>
      </w:r>
      <w:r w:rsidR="00E3314C">
        <w:rPr>
          <w:rFonts w:hint="eastAsia"/>
        </w:rPr>
        <w:t>２８</w:t>
      </w:r>
      <w:r>
        <w:rPr>
          <w:rFonts w:hint="eastAsia"/>
        </w:rPr>
        <w:t>日（</w:t>
      </w:r>
      <w:r w:rsidR="00E3314C">
        <w:rPr>
          <w:rFonts w:hint="eastAsia"/>
        </w:rPr>
        <w:t>木</w:t>
      </w:r>
      <w:r>
        <w:rPr>
          <w:rFonts w:hint="eastAsia"/>
        </w:rPr>
        <w:t>）必着</w:t>
      </w:r>
    </w:p>
    <w:p w14:paraId="46017C26" w14:textId="3C7B2A52" w:rsidR="00183AA2" w:rsidRDefault="00E3314C">
      <w:r>
        <w:rPr>
          <w:rFonts w:hint="eastAsia"/>
        </w:rPr>
        <w:t xml:space="preserve">　　※期間中でも申請が予算に達した場合、受付を終了します。</w:t>
      </w:r>
    </w:p>
    <w:p w14:paraId="6B3DF950" w14:textId="77777777" w:rsidR="00E3314C" w:rsidRDefault="00E3314C"/>
    <w:p w14:paraId="459F0216" w14:textId="187D5F24" w:rsidR="00183AA2" w:rsidRDefault="00183AA2">
      <w:r>
        <w:rPr>
          <w:rFonts w:hint="eastAsia"/>
        </w:rPr>
        <w:t>３．対象者</w:t>
      </w:r>
    </w:p>
    <w:p w14:paraId="632B10EB" w14:textId="3E7E458C" w:rsidR="00183AA2" w:rsidRDefault="00183AA2">
      <w:r>
        <w:rPr>
          <w:rFonts w:hint="eastAsia"/>
        </w:rPr>
        <w:t xml:space="preserve">　　次の要件をすべて満たす者とします。</w:t>
      </w:r>
    </w:p>
    <w:p w14:paraId="7FFD124D" w14:textId="4255FB9D" w:rsidR="00183AA2" w:rsidRDefault="00183AA2">
      <w:r>
        <w:rPr>
          <w:rFonts w:hint="eastAsia"/>
        </w:rPr>
        <w:t xml:space="preserve">　（１）令和５年</w:t>
      </w:r>
      <w:r w:rsidR="00E3314C">
        <w:rPr>
          <w:rFonts w:hint="eastAsia"/>
        </w:rPr>
        <w:t>８</w:t>
      </w:r>
      <w:r>
        <w:rPr>
          <w:rFonts w:hint="eastAsia"/>
        </w:rPr>
        <w:t>月</w:t>
      </w:r>
      <w:r w:rsidR="00E3314C">
        <w:rPr>
          <w:rFonts w:hint="eastAsia"/>
        </w:rPr>
        <w:t>３１</w:t>
      </w:r>
      <w:r>
        <w:rPr>
          <w:rFonts w:hint="eastAsia"/>
        </w:rPr>
        <w:t>日（</w:t>
      </w:r>
      <w:r w:rsidR="00E3314C">
        <w:rPr>
          <w:rFonts w:hint="eastAsia"/>
        </w:rPr>
        <w:t>木</w:t>
      </w:r>
      <w:r>
        <w:rPr>
          <w:rFonts w:hint="eastAsia"/>
        </w:rPr>
        <w:t>）時点において町内に本社又は主たる事業所を有する商工業者である</w:t>
      </w:r>
    </w:p>
    <w:p w14:paraId="3E35F5C6" w14:textId="2CC01CB2" w:rsidR="00183AA2" w:rsidRDefault="00183AA2" w:rsidP="00F20238">
      <w:pPr>
        <w:ind w:firstLineChars="200" w:firstLine="420"/>
      </w:pPr>
      <w:r>
        <w:rPr>
          <w:rFonts w:hint="eastAsia"/>
        </w:rPr>
        <w:t>こと。（大企業、直営チェーン店は除く）</w:t>
      </w:r>
    </w:p>
    <w:p w14:paraId="4076DDCF" w14:textId="32A56C1A" w:rsidR="00183AA2" w:rsidRDefault="004752A0" w:rsidP="00F20238">
      <w:pPr>
        <w:ind w:left="420" w:hangingChars="200" w:hanging="420"/>
      </w:pPr>
      <w:r>
        <w:rPr>
          <w:rFonts w:hint="eastAsia"/>
        </w:rPr>
        <w:t xml:space="preserve">　（２）</w:t>
      </w:r>
      <w:r w:rsidR="002315DD">
        <w:rPr>
          <w:rFonts w:hint="eastAsia"/>
        </w:rPr>
        <w:t>個人事業主の場合は、</w:t>
      </w:r>
      <w:r>
        <w:rPr>
          <w:rFonts w:hint="eastAsia"/>
        </w:rPr>
        <w:t>主たる収入として事業による売上「事業収入」を得ている事業者で</w:t>
      </w:r>
      <w:r w:rsidR="00F20238">
        <w:rPr>
          <w:rFonts w:hint="eastAsia"/>
        </w:rPr>
        <w:t>あり、事業所得</w:t>
      </w:r>
      <w:r w:rsidR="002315DD">
        <w:rPr>
          <w:rFonts w:hint="eastAsia"/>
        </w:rPr>
        <w:t>の内、営業等の区分で</w:t>
      </w:r>
      <w:r w:rsidR="00F20238">
        <w:rPr>
          <w:rFonts w:hint="eastAsia"/>
        </w:rPr>
        <w:t>確定申告を行っている者であること。</w:t>
      </w:r>
    </w:p>
    <w:p w14:paraId="096BD7B2" w14:textId="2A0B17BC" w:rsidR="002315DD" w:rsidRDefault="002315DD" w:rsidP="00F20238">
      <w:pPr>
        <w:ind w:left="420" w:hangingChars="200" w:hanging="420"/>
      </w:pPr>
      <w:r>
        <w:rPr>
          <w:rFonts w:hint="eastAsia"/>
        </w:rPr>
        <w:t xml:space="preserve">　（３）法人の場合は、事業活動による収入があること。</w:t>
      </w:r>
    </w:p>
    <w:p w14:paraId="381AB8DF" w14:textId="114C5985" w:rsidR="00183AA2" w:rsidRDefault="004752A0">
      <w:r>
        <w:rPr>
          <w:rFonts w:hint="eastAsia"/>
        </w:rPr>
        <w:t xml:space="preserve">　（</w:t>
      </w:r>
      <w:r w:rsidR="002315DD">
        <w:rPr>
          <w:rFonts w:hint="eastAsia"/>
        </w:rPr>
        <w:t>４</w:t>
      </w:r>
      <w:r>
        <w:rPr>
          <w:rFonts w:hint="eastAsia"/>
        </w:rPr>
        <w:t>）今後も事業を継続する意思があること。</w:t>
      </w:r>
    </w:p>
    <w:p w14:paraId="0DA88609" w14:textId="188993C3" w:rsidR="004752A0" w:rsidRDefault="004752A0">
      <w:r>
        <w:rPr>
          <w:rFonts w:hint="eastAsia"/>
        </w:rPr>
        <w:t xml:space="preserve">　（</w:t>
      </w:r>
      <w:r w:rsidR="002315DD">
        <w:rPr>
          <w:rFonts w:hint="eastAsia"/>
        </w:rPr>
        <w:t>５</w:t>
      </w:r>
      <w:r>
        <w:rPr>
          <w:rFonts w:hint="eastAsia"/>
        </w:rPr>
        <w:t>）以下のいずれにも該当しないこと。</w:t>
      </w:r>
    </w:p>
    <w:p w14:paraId="26CEBA95" w14:textId="255BC186" w:rsidR="004752A0" w:rsidRDefault="004752A0">
      <w:r>
        <w:rPr>
          <w:rFonts w:hint="eastAsia"/>
        </w:rPr>
        <w:t xml:space="preserve">　　・</w:t>
      </w:r>
      <w:r w:rsidR="005C3AE0">
        <w:rPr>
          <w:rFonts w:hint="eastAsia"/>
        </w:rPr>
        <w:t>風俗営業等の規制及び業務の適正化等に関する法律に規定する「性風俗関連特殊営業」又は当該</w:t>
      </w:r>
    </w:p>
    <w:p w14:paraId="37B8A1EE" w14:textId="7A00BBAE" w:rsidR="004752A0" w:rsidRDefault="005C3AE0">
      <w:r>
        <w:rPr>
          <w:rFonts w:hint="eastAsia"/>
        </w:rPr>
        <w:t xml:space="preserve">　　　営業にかかる「接客業務受託営業」を行う個人事業主、法人</w:t>
      </w:r>
    </w:p>
    <w:p w14:paraId="66909841" w14:textId="1D429333" w:rsidR="00183AA2" w:rsidRDefault="004752A0">
      <w:r>
        <w:rPr>
          <w:rFonts w:hint="eastAsia"/>
        </w:rPr>
        <w:t xml:space="preserve">　　・暴力団</w:t>
      </w:r>
      <w:r w:rsidR="005C3AE0">
        <w:rPr>
          <w:rFonts w:hint="eastAsia"/>
        </w:rPr>
        <w:t>、暴力団員等の反社会的勢力に属する者、暴力団、暴力団員等と密接な関係を有するもの、</w:t>
      </w:r>
    </w:p>
    <w:p w14:paraId="5B04B3BE" w14:textId="524C1E04" w:rsidR="004752A0" w:rsidRDefault="005C3AE0">
      <w:r>
        <w:rPr>
          <w:rFonts w:hint="eastAsia"/>
        </w:rPr>
        <w:t xml:space="preserve">　　　代表者、役員が暴力団員等となっている法人</w:t>
      </w:r>
    </w:p>
    <w:p w14:paraId="1A0004C2" w14:textId="6A0A864E" w:rsidR="004752A0" w:rsidRDefault="004752A0">
      <w:r>
        <w:rPr>
          <w:rFonts w:hint="eastAsia"/>
        </w:rPr>
        <w:t xml:space="preserve">　　・政治団体</w:t>
      </w:r>
    </w:p>
    <w:p w14:paraId="16F4A769" w14:textId="64BFBA3E" w:rsidR="004752A0" w:rsidRDefault="004752A0">
      <w:r>
        <w:rPr>
          <w:rFonts w:hint="eastAsia"/>
        </w:rPr>
        <w:t xml:space="preserve">　　・宗教</w:t>
      </w:r>
      <w:r w:rsidR="002A2EE1">
        <w:rPr>
          <w:rFonts w:hint="eastAsia"/>
        </w:rPr>
        <w:t>上の</w:t>
      </w:r>
      <w:r>
        <w:rPr>
          <w:rFonts w:hint="eastAsia"/>
        </w:rPr>
        <w:t>組織又は団体</w:t>
      </w:r>
    </w:p>
    <w:p w14:paraId="706D2191" w14:textId="2BBC62C8" w:rsidR="002A2EE1" w:rsidRDefault="002A2EE1">
      <w:r>
        <w:rPr>
          <w:rFonts w:hint="eastAsia"/>
        </w:rPr>
        <w:t xml:space="preserve">　　・協同組合等の組合（営利事業を行う組合を除く）</w:t>
      </w:r>
    </w:p>
    <w:p w14:paraId="59AAC905" w14:textId="21522E10" w:rsidR="002A2EE1" w:rsidRDefault="002A2EE1">
      <w:r>
        <w:rPr>
          <w:rFonts w:hint="eastAsia"/>
        </w:rPr>
        <w:t xml:space="preserve">　　・一般財団法人、公益財団法人、一般社団法人、公益社団法人、学校法人、医療法人、</w:t>
      </w:r>
    </w:p>
    <w:p w14:paraId="58A2EF11" w14:textId="780C8AB9" w:rsidR="002A2EE1" w:rsidRDefault="002A2EE1">
      <w:r>
        <w:rPr>
          <w:rFonts w:hint="eastAsia"/>
        </w:rPr>
        <w:t xml:space="preserve">　　　農事組合法人、社会福祉法人</w:t>
      </w:r>
      <w:r w:rsidR="002315DD">
        <w:rPr>
          <w:rFonts w:hint="eastAsia"/>
        </w:rPr>
        <w:t>、ＮＰＯ法人</w:t>
      </w:r>
      <w:r>
        <w:rPr>
          <w:rFonts w:hint="eastAsia"/>
        </w:rPr>
        <w:t>など</w:t>
      </w:r>
    </w:p>
    <w:p w14:paraId="0AA78310" w14:textId="7F3F2654" w:rsidR="004752A0" w:rsidRDefault="004752A0">
      <w:r>
        <w:rPr>
          <w:rFonts w:hint="eastAsia"/>
        </w:rPr>
        <w:t xml:space="preserve">　　・その他本</w:t>
      </w:r>
      <w:r w:rsidR="00E25580">
        <w:rPr>
          <w:rFonts w:hint="eastAsia"/>
        </w:rPr>
        <w:t>支援金</w:t>
      </w:r>
      <w:r>
        <w:rPr>
          <w:rFonts w:hint="eastAsia"/>
        </w:rPr>
        <w:t>の趣旨、目的に照らして適当でないと認められる個人事業主又は法人（会社員</w:t>
      </w:r>
    </w:p>
    <w:p w14:paraId="71BDCD1D" w14:textId="11F99B13" w:rsidR="004752A0" w:rsidRDefault="004752A0">
      <w:r>
        <w:rPr>
          <w:rFonts w:hint="eastAsia"/>
        </w:rPr>
        <w:t xml:space="preserve">　　　による副業等又は主たる収入が農業収入</w:t>
      </w:r>
      <w:r w:rsidR="002315DD">
        <w:rPr>
          <w:rFonts w:hint="eastAsia"/>
        </w:rPr>
        <w:t>、不動産収入</w:t>
      </w:r>
      <w:r>
        <w:rPr>
          <w:rFonts w:hint="eastAsia"/>
        </w:rPr>
        <w:t>の事業者）</w:t>
      </w:r>
    </w:p>
    <w:p w14:paraId="3953E53C" w14:textId="77777777" w:rsidR="00F20238" w:rsidRDefault="00F20238"/>
    <w:p w14:paraId="686A0F44" w14:textId="59DA6C0F" w:rsidR="004752A0" w:rsidRDefault="004752A0">
      <w:r>
        <w:rPr>
          <w:rFonts w:hint="eastAsia"/>
        </w:rPr>
        <w:t>４．支給額</w:t>
      </w:r>
    </w:p>
    <w:p w14:paraId="5CF52E60" w14:textId="04544613" w:rsidR="004752A0" w:rsidRDefault="004752A0">
      <w:r>
        <w:rPr>
          <w:rFonts w:hint="eastAsia"/>
        </w:rPr>
        <w:t xml:space="preserve">　　５万円</w:t>
      </w:r>
    </w:p>
    <w:p w14:paraId="182E1839" w14:textId="1432CEC0" w:rsidR="004752A0" w:rsidRDefault="004752A0">
      <w:r>
        <w:rPr>
          <w:rFonts w:hint="eastAsia"/>
        </w:rPr>
        <w:lastRenderedPageBreak/>
        <w:t>５．支給回数</w:t>
      </w:r>
    </w:p>
    <w:p w14:paraId="38D581B9" w14:textId="1E76DEDB" w:rsidR="004752A0" w:rsidRDefault="004752A0">
      <w:r>
        <w:rPr>
          <w:rFonts w:hint="eastAsia"/>
        </w:rPr>
        <w:t xml:space="preserve">　　１事業者につき１回まで</w:t>
      </w:r>
    </w:p>
    <w:p w14:paraId="7D94AABB" w14:textId="77777777" w:rsidR="004752A0" w:rsidRDefault="004752A0"/>
    <w:p w14:paraId="7451E66A" w14:textId="3750B36A" w:rsidR="004752A0" w:rsidRDefault="004752A0">
      <w:r>
        <w:rPr>
          <w:rFonts w:hint="eastAsia"/>
        </w:rPr>
        <w:t>６．申請書類</w:t>
      </w:r>
    </w:p>
    <w:p w14:paraId="20540A36" w14:textId="6956127D" w:rsidR="004752A0" w:rsidRDefault="004752A0">
      <w:r>
        <w:rPr>
          <w:rFonts w:hint="eastAsia"/>
        </w:rPr>
        <w:t xml:space="preserve">　（１）エネルギー価格高騰対策支援金交付申請書兼請求書（様式第１号）</w:t>
      </w:r>
    </w:p>
    <w:p w14:paraId="03C307F1" w14:textId="7821D965" w:rsidR="004752A0" w:rsidRDefault="004752A0">
      <w:r>
        <w:rPr>
          <w:rFonts w:hint="eastAsia"/>
        </w:rPr>
        <w:t xml:space="preserve">　（２）誓約書（様式第２号）</w:t>
      </w:r>
    </w:p>
    <w:p w14:paraId="4877592F" w14:textId="096F3507" w:rsidR="004752A0" w:rsidRDefault="004752A0">
      <w:r>
        <w:rPr>
          <w:rFonts w:hint="eastAsia"/>
        </w:rPr>
        <w:t xml:space="preserve">　（３）申請者名義の通帳の写し（通帳を開いた１・２ページ）</w:t>
      </w:r>
    </w:p>
    <w:p w14:paraId="4F8EAD76" w14:textId="0275842F" w:rsidR="004752A0" w:rsidRDefault="004752A0" w:rsidP="00FA5AD3">
      <w:pPr>
        <w:pStyle w:val="a3"/>
        <w:numPr>
          <w:ilvl w:val="0"/>
          <w:numId w:val="3"/>
        </w:numPr>
        <w:ind w:leftChars="0"/>
      </w:pPr>
      <w:r>
        <w:rPr>
          <w:rFonts w:hint="eastAsia"/>
        </w:rPr>
        <w:t>町内に本社又は主たる事務所を有していることがわかる書類の写し</w:t>
      </w:r>
    </w:p>
    <w:p w14:paraId="6010ED30" w14:textId="0729C7BE" w:rsidR="004752A0" w:rsidRDefault="00FA5AD3" w:rsidP="00BC7FA9">
      <w:pPr>
        <w:ind w:firstLineChars="300" w:firstLine="630"/>
      </w:pPr>
      <w:r>
        <w:rPr>
          <w:rFonts w:hint="eastAsia"/>
        </w:rPr>
        <w:t>【個人事業主の方】</w:t>
      </w:r>
    </w:p>
    <w:p w14:paraId="277389B5" w14:textId="1AB9D164" w:rsidR="00FA5AD3" w:rsidRDefault="002A2EE1">
      <w:r>
        <w:rPr>
          <w:rFonts w:hint="eastAsia"/>
        </w:rPr>
        <w:t xml:space="preserve">　</w:t>
      </w:r>
      <w:r w:rsidR="00BC7FA9">
        <w:rPr>
          <w:rFonts w:hint="eastAsia"/>
        </w:rPr>
        <w:t xml:space="preserve">　　　</w:t>
      </w:r>
      <w:r>
        <w:rPr>
          <w:rFonts w:hint="eastAsia"/>
        </w:rPr>
        <w:t xml:space="preserve">　①直前の確定申告書B第一表の写し</w:t>
      </w:r>
    </w:p>
    <w:p w14:paraId="610546B9" w14:textId="5CA32499" w:rsidR="00FA5AD3" w:rsidRPr="002A2EE1" w:rsidRDefault="002A2EE1">
      <w:r>
        <w:rPr>
          <w:rFonts w:hint="eastAsia"/>
        </w:rPr>
        <w:t xml:space="preserve">　　</w:t>
      </w:r>
      <w:r w:rsidR="00BC7FA9">
        <w:rPr>
          <w:rFonts w:hint="eastAsia"/>
        </w:rPr>
        <w:t xml:space="preserve">　　　</w:t>
      </w:r>
      <w:r>
        <w:rPr>
          <w:rFonts w:hint="eastAsia"/>
        </w:rPr>
        <w:t>※税務署の収受印等があるもの、e-Taxの場合は「受信通知」も提出ください。</w:t>
      </w:r>
    </w:p>
    <w:p w14:paraId="4ADD361E" w14:textId="44460F8C" w:rsidR="00FA5AD3" w:rsidRDefault="002A2EE1">
      <w:r>
        <w:rPr>
          <w:rFonts w:hint="eastAsia"/>
        </w:rPr>
        <w:t xml:space="preserve">　　</w:t>
      </w:r>
      <w:r w:rsidR="00BC7FA9">
        <w:rPr>
          <w:rFonts w:hint="eastAsia"/>
        </w:rPr>
        <w:t xml:space="preserve">　　　</w:t>
      </w:r>
      <w:r>
        <w:rPr>
          <w:rFonts w:hint="eastAsia"/>
        </w:rPr>
        <w:t>②本人確認書類の写し</w:t>
      </w:r>
    </w:p>
    <w:p w14:paraId="4AB6C017" w14:textId="025A400E" w:rsidR="002A2EE1" w:rsidRDefault="002A2EE1">
      <w:r>
        <w:rPr>
          <w:rFonts w:hint="eastAsia"/>
        </w:rPr>
        <w:t xml:space="preserve">　　　</w:t>
      </w:r>
      <w:r w:rsidR="00BC7FA9">
        <w:rPr>
          <w:rFonts w:hint="eastAsia"/>
        </w:rPr>
        <w:t xml:space="preserve">　　</w:t>
      </w:r>
      <w:r>
        <w:rPr>
          <w:rFonts w:hint="eastAsia"/>
        </w:rPr>
        <w:t>・運転免許証</w:t>
      </w:r>
    </w:p>
    <w:p w14:paraId="3261D65E" w14:textId="5BD862A2" w:rsidR="002A2EE1" w:rsidRDefault="002A2EE1">
      <w:r>
        <w:rPr>
          <w:rFonts w:hint="eastAsia"/>
        </w:rPr>
        <w:t xml:space="preserve">　　　</w:t>
      </w:r>
      <w:r w:rsidR="00BC7FA9">
        <w:rPr>
          <w:rFonts w:hint="eastAsia"/>
        </w:rPr>
        <w:t xml:space="preserve">　　</w:t>
      </w:r>
      <w:r>
        <w:rPr>
          <w:rFonts w:hint="eastAsia"/>
        </w:rPr>
        <w:t>・健康保険証　など</w:t>
      </w:r>
    </w:p>
    <w:p w14:paraId="1FB70B79" w14:textId="73EEA7AF" w:rsidR="00E25580" w:rsidRDefault="00E25580">
      <w:r>
        <w:rPr>
          <w:rFonts w:hint="eastAsia"/>
        </w:rPr>
        <w:t xml:space="preserve">　　</w:t>
      </w:r>
      <w:r w:rsidR="00BC7FA9">
        <w:rPr>
          <w:rFonts w:hint="eastAsia"/>
        </w:rPr>
        <w:t xml:space="preserve">　　　</w:t>
      </w:r>
      <w:r>
        <w:rPr>
          <w:rFonts w:hint="eastAsia"/>
        </w:rPr>
        <w:t>③その他本会が必要と認める書類</w:t>
      </w:r>
    </w:p>
    <w:p w14:paraId="6589888A" w14:textId="55A56EFC" w:rsidR="00FA5AD3" w:rsidRDefault="00FA5AD3" w:rsidP="00BC7FA9">
      <w:pPr>
        <w:ind w:firstLineChars="300" w:firstLine="630"/>
      </w:pPr>
      <w:r>
        <w:rPr>
          <w:rFonts w:hint="eastAsia"/>
        </w:rPr>
        <w:t>【法人事業所の方】</w:t>
      </w:r>
    </w:p>
    <w:p w14:paraId="2BA2AB8F" w14:textId="2C49C114" w:rsidR="00FA5AD3" w:rsidRDefault="00BC7FA9" w:rsidP="00BC7FA9">
      <w:pPr>
        <w:pStyle w:val="a3"/>
        <w:ind w:leftChars="0" w:left="780" w:firstLineChars="100" w:firstLine="210"/>
      </w:pPr>
      <w:r>
        <w:rPr>
          <w:rFonts w:hint="eastAsia"/>
        </w:rPr>
        <w:t>①</w:t>
      </w:r>
      <w:r w:rsidR="00FF45CD">
        <w:rPr>
          <w:rFonts w:hint="eastAsia"/>
        </w:rPr>
        <w:t>直前の確定申告書別表一の写し</w:t>
      </w:r>
    </w:p>
    <w:p w14:paraId="269F9EBC" w14:textId="55917753" w:rsidR="00FF45CD" w:rsidRPr="002A2EE1" w:rsidRDefault="00FF45CD" w:rsidP="00BC7FA9">
      <w:pPr>
        <w:ind w:left="420" w:firstLineChars="300" w:firstLine="630"/>
      </w:pPr>
      <w:r>
        <w:rPr>
          <w:rFonts w:hint="eastAsia"/>
        </w:rPr>
        <w:t>※税務署の収受印等があるもの、e-Taxの場合は「受信通知」も提出ください。</w:t>
      </w:r>
    </w:p>
    <w:p w14:paraId="7D59A277" w14:textId="7A796C5C" w:rsidR="00FA5AD3" w:rsidRPr="00FF45CD" w:rsidRDefault="00BC7FA9" w:rsidP="00BC7FA9">
      <w:pPr>
        <w:ind w:firstLineChars="500" w:firstLine="1050"/>
      </w:pPr>
      <w:r>
        <w:rPr>
          <w:rFonts w:hint="eastAsia"/>
        </w:rPr>
        <w:t>②</w:t>
      </w:r>
      <w:r w:rsidR="00FF45CD">
        <w:rPr>
          <w:rFonts w:hint="eastAsia"/>
        </w:rPr>
        <w:t>直前の確定申告に係る法人事業</w:t>
      </w:r>
      <w:r w:rsidR="00026C67">
        <w:rPr>
          <w:rFonts w:hint="eastAsia"/>
        </w:rPr>
        <w:t>概況説明書の写し</w:t>
      </w:r>
    </w:p>
    <w:p w14:paraId="2C75103F" w14:textId="10D7939A" w:rsidR="004752A0" w:rsidRDefault="00BC7FA9" w:rsidP="00BC7FA9">
      <w:pPr>
        <w:pStyle w:val="a3"/>
        <w:ind w:leftChars="0" w:left="993"/>
      </w:pPr>
      <w:r>
        <w:rPr>
          <w:rFonts w:hint="eastAsia"/>
        </w:rPr>
        <w:t>③</w:t>
      </w:r>
      <w:r w:rsidR="00E25580">
        <w:rPr>
          <w:rFonts w:hint="eastAsia"/>
        </w:rPr>
        <w:t>その他本会が必要と認める書類</w:t>
      </w:r>
    </w:p>
    <w:p w14:paraId="290D1DD6" w14:textId="4AD73D8B" w:rsidR="00FA5AD3" w:rsidRDefault="00FA5AD3" w:rsidP="00BC7FA9">
      <w:pPr>
        <w:ind w:firstLineChars="300" w:firstLine="630"/>
      </w:pPr>
      <w:r>
        <w:rPr>
          <w:rFonts w:hint="eastAsia"/>
        </w:rPr>
        <w:t>【新規創業者の方】※令和５年</w:t>
      </w:r>
      <w:r w:rsidR="00992D4F">
        <w:rPr>
          <w:rFonts w:hint="eastAsia"/>
        </w:rPr>
        <w:t>８</w:t>
      </w:r>
      <w:r>
        <w:rPr>
          <w:rFonts w:hint="eastAsia"/>
        </w:rPr>
        <w:t>月</w:t>
      </w:r>
      <w:r w:rsidR="00992D4F">
        <w:rPr>
          <w:rFonts w:hint="eastAsia"/>
        </w:rPr>
        <w:t>３</w:t>
      </w:r>
      <w:r w:rsidR="00E3314C">
        <w:rPr>
          <w:rFonts w:hint="eastAsia"/>
        </w:rPr>
        <w:t>１</w:t>
      </w:r>
      <w:r>
        <w:rPr>
          <w:rFonts w:hint="eastAsia"/>
        </w:rPr>
        <w:t>日（</w:t>
      </w:r>
      <w:r w:rsidR="00992D4F">
        <w:rPr>
          <w:rFonts w:hint="eastAsia"/>
        </w:rPr>
        <w:t>木</w:t>
      </w:r>
      <w:r>
        <w:rPr>
          <w:rFonts w:hint="eastAsia"/>
        </w:rPr>
        <w:t>）</w:t>
      </w:r>
      <w:r w:rsidR="00992D4F">
        <w:rPr>
          <w:rFonts w:hint="eastAsia"/>
        </w:rPr>
        <w:t>以前</w:t>
      </w:r>
      <w:r>
        <w:rPr>
          <w:rFonts w:hint="eastAsia"/>
        </w:rPr>
        <w:t>に開業された方が対象</w:t>
      </w:r>
    </w:p>
    <w:p w14:paraId="63544BBD" w14:textId="4BEC31C2" w:rsidR="004752A0" w:rsidRDefault="00E25580" w:rsidP="00BC7FA9">
      <w:pPr>
        <w:ind w:firstLineChars="500" w:firstLine="1050"/>
      </w:pPr>
      <w:r>
        <w:rPr>
          <w:rFonts w:hint="eastAsia"/>
        </w:rPr>
        <w:t>①</w:t>
      </w:r>
      <w:r w:rsidR="00FA5AD3">
        <w:rPr>
          <w:rFonts w:hint="eastAsia"/>
        </w:rPr>
        <w:t xml:space="preserve">開業届（控え）　</w:t>
      </w:r>
    </w:p>
    <w:p w14:paraId="040F4297" w14:textId="5776C1CA" w:rsidR="00FA5AD3" w:rsidRDefault="00FA5AD3" w:rsidP="00FA5AD3">
      <w:r>
        <w:rPr>
          <w:rFonts w:hint="eastAsia"/>
        </w:rPr>
        <w:t xml:space="preserve">　</w:t>
      </w:r>
      <w:r w:rsidR="00BC7FA9">
        <w:rPr>
          <w:rFonts w:hint="eastAsia"/>
        </w:rPr>
        <w:t xml:space="preserve"> </w:t>
      </w:r>
      <w:r w:rsidR="00BC7FA9">
        <w:t xml:space="preserve">       </w:t>
      </w:r>
      <w:r>
        <w:rPr>
          <w:rFonts w:hint="eastAsia"/>
        </w:rPr>
        <w:t>※税務署の収受印等があるもの、e-Taxの場合は「受信通知」も提出。</w:t>
      </w:r>
    </w:p>
    <w:p w14:paraId="65AED4F9" w14:textId="454AF91F" w:rsidR="00FA5AD3" w:rsidRDefault="00FA5AD3" w:rsidP="00FA5AD3">
      <w:r>
        <w:rPr>
          <w:rFonts w:hint="eastAsia"/>
        </w:rPr>
        <w:t xml:space="preserve">　</w:t>
      </w:r>
      <w:r w:rsidR="00E25580">
        <w:rPr>
          <w:rFonts w:hint="eastAsia"/>
        </w:rPr>
        <w:t xml:space="preserve">　</w:t>
      </w:r>
      <w:r w:rsidR="00BC7FA9">
        <w:rPr>
          <w:rFonts w:hint="eastAsia"/>
        </w:rPr>
        <w:t xml:space="preserve"> </w:t>
      </w:r>
      <w:r w:rsidR="00BC7FA9">
        <w:t xml:space="preserve">     </w:t>
      </w:r>
      <w:r w:rsidR="00E25580">
        <w:rPr>
          <w:rFonts w:hint="eastAsia"/>
        </w:rPr>
        <w:t>②</w:t>
      </w:r>
      <w:r>
        <w:rPr>
          <w:rFonts w:hint="eastAsia"/>
        </w:rPr>
        <w:t>事業活動の実態が証明できる書類</w:t>
      </w:r>
    </w:p>
    <w:p w14:paraId="06F66183" w14:textId="01999A98" w:rsidR="00FA5AD3" w:rsidRDefault="00FA5AD3" w:rsidP="00FA5AD3">
      <w:r>
        <w:rPr>
          <w:rFonts w:hint="eastAsia"/>
        </w:rPr>
        <w:t xml:space="preserve">　</w:t>
      </w:r>
      <w:r w:rsidR="00BC7FA9">
        <w:rPr>
          <w:rFonts w:hint="eastAsia"/>
        </w:rPr>
        <w:t xml:space="preserve"> </w:t>
      </w:r>
      <w:r w:rsidR="00BC7FA9">
        <w:t xml:space="preserve">  </w:t>
      </w:r>
      <w:r>
        <w:rPr>
          <w:rFonts w:hint="eastAsia"/>
        </w:rPr>
        <w:t xml:space="preserve">　</w:t>
      </w:r>
      <w:r w:rsidR="00BC7FA9">
        <w:rPr>
          <w:rFonts w:hint="eastAsia"/>
        </w:rPr>
        <w:t xml:space="preserve"> </w:t>
      </w:r>
      <w:r w:rsidR="00BC7FA9">
        <w:t xml:space="preserve">  </w:t>
      </w:r>
      <w:r>
        <w:rPr>
          <w:rFonts w:hint="eastAsia"/>
        </w:rPr>
        <w:t>例：業務請負契約書、工事契約書、売上伝票、取引相手からの請求書、納品書など</w:t>
      </w:r>
    </w:p>
    <w:p w14:paraId="677343D6" w14:textId="72853743" w:rsidR="00FA5AD3" w:rsidRDefault="00E25580" w:rsidP="00BC7FA9">
      <w:pPr>
        <w:ind w:firstLineChars="500" w:firstLine="1050"/>
      </w:pPr>
      <w:r>
        <w:rPr>
          <w:rFonts w:hint="eastAsia"/>
        </w:rPr>
        <w:t>③その他本会が必要と認める書類</w:t>
      </w:r>
    </w:p>
    <w:p w14:paraId="7A351BC6" w14:textId="35ACFC0B" w:rsidR="00FA5AD3" w:rsidRDefault="00FA5AD3" w:rsidP="00FA5AD3">
      <w:r>
        <w:rPr>
          <w:rFonts w:hint="eastAsia"/>
        </w:rPr>
        <w:t>７．申請方法</w:t>
      </w:r>
    </w:p>
    <w:p w14:paraId="19C4BB3E" w14:textId="17D8F6C1" w:rsidR="00FA5AD3" w:rsidRDefault="00FA5AD3" w:rsidP="00FA5AD3">
      <w:r>
        <w:rPr>
          <w:rFonts w:hint="eastAsia"/>
        </w:rPr>
        <w:t xml:space="preserve">　　郵送（令和</w:t>
      </w:r>
      <w:r w:rsidR="00026C67">
        <w:rPr>
          <w:rFonts w:hint="eastAsia"/>
        </w:rPr>
        <w:t>５</w:t>
      </w:r>
      <w:r>
        <w:rPr>
          <w:rFonts w:hint="eastAsia"/>
        </w:rPr>
        <w:t>年１</w:t>
      </w:r>
      <w:r w:rsidR="00026C67">
        <w:rPr>
          <w:rFonts w:hint="eastAsia"/>
        </w:rPr>
        <w:t>２</w:t>
      </w:r>
      <w:r>
        <w:rPr>
          <w:rFonts w:hint="eastAsia"/>
        </w:rPr>
        <w:t>月</w:t>
      </w:r>
      <w:r w:rsidR="00026C67">
        <w:rPr>
          <w:rFonts w:hint="eastAsia"/>
        </w:rPr>
        <w:t>２８</w:t>
      </w:r>
      <w:r>
        <w:rPr>
          <w:rFonts w:hint="eastAsia"/>
        </w:rPr>
        <w:t>日（</w:t>
      </w:r>
      <w:r w:rsidR="00026C67">
        <w:rPr>
          <w:rFonts w:hint="eastAsia"/>
        </w:rPr>
        <w:t>木</w:t>
      </w:r>
      <w:r>
        <w:rPr>
          <w:rFonts w:hint="eastAsia"/>
        </w:rPr>
        <w:t>）必着）</w:t>
      </w:r>
    </w:p>
    <w:p w14:paraId="374EE7A0" w14:textId="31C58F94" w:rsidR="00FA5AD3" w:rsidRDefault="00FA5AD3" w:rsidP="00FA5AD3">
      <w:r>
        <w:rPr>
          <w:rFonts w:hint="eastAsia"/>
        </w:rPr>
        <w:t xml:space="preserve">　　申請書類一式を大口町商工会まで郵送してください。</w:t>
      </w:r>
    </w:p>
    <w:p w14:paraId="62A731CC" w14:textId="525C5102" w:rsidR="00FA5AD3" w:rsidRDefault="00FA5AD3" w:rsidP="00FA5AD3">
      <w:r>
        <w:rPr>
          <w:rFonts w:hint="eastAsia"/>
        </w:rPr>
        <w:t xml:space="preserve">　　郵送先　〒４８０－０１４５　丹羽郡大口町丸二丁目８番地　大口町商工会　宛</w:t>
      </w:r>
    </w:p>
    <w:p w14:paraId="5E33D3A8" w14:textId="65511839" w:rsidR="00FA5AD3" w:rsidRDefault="00FA5AD3" w:rsidP="00FA5AD3"/>
    <w:p w14:paraId="445CCA0B" w14:textId="77777777" w:rsidR="00FA5AD3" w:rsidRDefault="00FA5AD3" w:rsidP="00FA5AD3"/>
    <w:p w14:paraId="7C1F0B34" w14:textId="77777777" w:rsidR="00FA5AD3" w:rsidRDefault="00FA5AD3" w:rsidP="00FA5AD3"/>
    <w:p w14:paraId="1C1676AC" w14:textId="77777777" w:rsidR="00FA5AD3" w:rsidRDefault="00FA5AD3" w:rsidP="00FA5AD3"/>
    <w:sectPr w:rsidR="00FA5AD3" w:rsidSect="00FD2154">
      <w:type w:val="continuous"/>
      <w:pgSz w:w="11906" w:h="16838" w:code="9"/>
      <w:pgMar w:top="1701" w:right="1134" w:bottom="1701" w:left="1134"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430"/>
    <w:multiLevelType w:val="hybridMultilevel"/>
    <w:tmpl w:val="7170745A"/>
    <w:lvl w:ilvl="0" w:tplc="BF387BBC">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 w15:restartNumberingAfterBreak="0">
    <w:nsid w:val="3953701E"/>
    <w:multiLevelType w:val="hybridMultilevel"/>
    <w:tmpl w:val="68BED84A"/>
    <w:lvl w:ilvl="0" w:tplc="A1F8440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3CED214E"/>
    <w:multiLevelType w:val="hybridMultilevel"/>
    <w:tmpl w:val="055C137C"/>
    <w:lvl w:ilvl="0" w:tplc="95845C0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47387495"/>
    <w:multiLevelType w:val="hybridMultilevel"/>
    <w:tmpl w:val="0E124B4C"/>
    <w:lvl w:ilvl="0" w:tplc="6472CF2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75E34B99"/>
    <w:multiLevelType w:val="hybridMultilevel"/>
    <w:tmpl w:val="C0B21122"/>
    <w:lvl w:ilvl="0" w:tplc="2302889E">
      <w:start w:val="4"/>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5" w15:restartNumberingAfterBreak="0">
    <w:nsid w:val="7E780D3F"/>
    <w:multiLevelType w:val="hybridMultilevel"/>
    <w:tmpl w:val="5C9EB25E"/>
    <w:lvl w:ilvl="0" w:tplc="4C76DAC6">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num w:numId="1" w16cid:durableId="2059474770">
    <w:abstractNumId w:val="0"/>
  </w:num>
  <w:num w:numId="2" w16cid:durableId="2016684649">
    <w:abstractNumId w:val="5"/>
  </w:num>
  <w:num w:numId="3" w16cid:durableId="886264730">
    <w:abstractNumId w:val="4"/>
  </w:num>
  <w:num w:numId="4" w16cid:durableId="931940184">
    <w:abstractNumId w:val="1"/>
  </w:num>
  <w:num w:numId="5" w16cid:durableId="572279027">
    <w:abstractNumId w:val="2"/>
  </w:num>
  <w:num w:numId="6" w16cid:durableId="128328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2"/>
    <w:rsid w:val="00026C67"/>
    <w:rsid w:val="00183AA2"/>
    <w:rsid w:val="002315DD"/>
    <w:rsid w:val="002A2EE1"/>
    <w:rsid w:val="002F21BA"/>
    <w:rsid w:val="00414D4B"/>
    <w:rsid w:val="004752A0"/>
    <w:rsid w:val="005C3AE0"/>
    <w:rsid w:val="0063571A"/>
    <w:rsid w:val="00872A05"/>
    <w:rsid w:val="00903EE1"/>
    <w:rsid w:val="00992D4F"/>
    <w:rsid w:val="00BB738D"/>
    <w:rsid w:val="00BC7FA9"/>
    <w:rsid w:val="00CF4713"/>
    <w:rsid w:val="00E25580"/>
    <w:rsid w:val="00E3314C"/>
    <w:rsid w:val="00F20238"/>
    <w:rsid w:val="00FA5AD3"/>
    <w:rsid w:val="00FB53DA"/>
    <w:rsid w:val="00FD2154"/>
    <w:rsid w:val="00FF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A6F71"/>
  <w15:chartTrackingRefBased/>
  <w15:docId w15:val="{25F74A79-16EF-4E3A-84D2-2CDEC2C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大口町商工会</dc:creator>
  <cp:keywords/>
  <dc:description/>
  <cp:lastModifiedBy>商工会 大口町</cp:lastModifiedBy>
  <cp:revision>2</cp:revision>
  <cp:lastPrinted>2023-11-01T00:38:00Z</cp:lastPrinted>
  <dcterms:created xsi:type="dcterms:W3CDTF">2023-11-01T00:39:00Z</dcterms:created>
  <dcterms:modified xsi:type="dcterms:W3CDTF">2023-11-01T00:39:00Z</dcterms:modified>
</cp:coreProperties>
</file>